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5A" w:rsidRDefault="009A195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95A" w:rsidRDefault="009A195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3DE" w:rsidRPr="002C593D" w:rsidRDefault="00E6122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226527D0" wp14:editId="1DB5250D">
            <wp:simplePos x="0" y="0"/>
            <wp:positionH relativeFrom="margin">
              <wp:posOffset>5542915</wp:posOffset>
            </wp:positionH>
            <wp:positionV relativeFrom="paragraph">
              <wp:posOffset>10160</wp:posOffset>
            </wp:positionV>
            <wp:extent cx="883920" cy="883920"/>
            <wp:effectExtent l="0" t="0" r="0" b="0"/>
            <wp:wrapNone/>
            <wp:docPr id="8" name="Resim 8" descr="\\192.168.19.81\Ortak Alan\Proje_Ekibi\bursa_valiligi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9.81\Ortak Alan\Proje_Ekibi\bursa_valiligi_logo_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93D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1" locked="0" layoutInCell="1" allowOverlap="1" wp14:anchorId="2535662B" wp14:editId="0C9D34F9">
            <wp:simplePos x="0" y="0"/>
            <wp:positionH relativeFrom="column">
              <wp:posOffset>215265</wp:posOffset>
            </wp:positionH>
            <wp:positionV relativeFrom="paragraph">
              <wp:posOffset>9525</wp:posOffset>
            </wp:positionV>
            <wp:extent cx="708660" cy="899795"/>
            <wp:effectExtent l="0" t="0" r="0" b="0"/>
            <wp:wrapNone/>
            <wp:docPr id="9" name="Resim 9" descr="D:\Belgelerim\01_STRATEJİK_PLANLAMA_MUHTELİF\5_RESMİ YAZIŞMA_ÖRNEKLERİ\Kopyası yeni_belediye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lgelerim\01_STRATEJİK_PLANLAMA_MUHTELİF\5_RESMİ YAZIŞMA_ÖRNEKLERİ\Kopyası yeni_belediye_logo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DE" w:rsidRPr="002C593D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7123DE" w:rsidRPr="002C593D" w:rsidRDefault="007123DE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93D">
        <w:rPr>
          <w:rFonts w:ascii="Times New Roman" w:eastAsia="Calibri" w:hAnsi="Times New Roman" w:cs="Times New Roman"/>
          <w:b/>
          <w:sz w:val="24"/>
          <w:szCs w:val="24"/>
        </w:rPr>
        <w:t>İNEGÖL BELEDİYE BAŞKANLIĞI</w:t>
      </w:r>
    </w:p>
    <w:p w:rsidR="007123DE" w:rsidRDefault="00441544" w:rsidP="004415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Strateji Geliştirme Müdürlüğü</w:t>
      </w:r>
    </w:p>
    <w:p w:rsidR="00A02491" w:rsidRDefault="00A02491" w:rsidP="004C5F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4" w:rsidRDefault="00051FE1" w:rsidP="004C5F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İnegöl </w:t>
      </w:r>
      <w:r w:rsidR="005C7624">
        <w:rPr>
          <w:rFonts w:ascii="Times New Roman" w:hAnsi="Times New Roman" w:cs="Times New Roman"/>
          <w:b/>
          <w:sz w:val="24"/>
          <w:szCs w:val="24"/>
        </w:rPr>
        <w:t>2. Teknoloji Festivali</w:t>
      </w:r>
    </w:p>
    <w:p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3E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Veli Referans Mektubu</w:t>
      </w:r>
      <w:r w:rsidR="005653E1">
        <w:rPr>
          <w:rFonts w:ascii="Times New Roman" w:hAnsi="Times New Roman" w:cs="Times New Roman"/>
          <w:b/>
          <w:sz w:val="24"/>
          <w:szCs w:val="24"/>
        </w:rPr>
        <w:t>”</w:t>
      </w:r>
    </w:p>
    <w:p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4" w:rsidRP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İnegöl Belediye Başkanlığına</w:t>
      </w: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C7624" w:rsidRPr="005C7624" w:rsidRDefault="005C7624" w:rsidP="009235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İnegöl Belediyesi tarafından 20-23 Ağustos</w:t>
      </w:r>
      <w:r w:rsidR="0032797A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5C7624">
        <w:rPr>
          <w:rFonts w:ascii="Times New Roman" w:hAnsi="Times New Roman" w:cs="Times New Roman"/>
          <w:sz w:val="24"/>
          <w:szCs w:val="24"/>
        </w:rPr>
        <w:t xml:space="preserve"> tarihlerinde düzenlenecek olan “İnegöl 2. Teknoloji Festivali” kapsamındaki “.................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C7624">
        <w:rPr>
          <w:rFonts w:ascii="Times New Roman" w:hAnsi="Times New Roman" w:cs="Times New Roman"/>
          <w:sz w:val="24"/>
          <w:szCs w:val="24"/>
        </w:rPr>
        <w:t>. Yarışmasına” velisi bulunduğum “......................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5C7624">
        <w:rPr>
          <w:rFonts w:ascii="Times New Roman" w:hAnsi="Times New Roman" w:cs="Times New Roman"/>
          <w:sz w:val="24"/>
          <w:szCs w:val="24"/>
        </w:rPr>
        <w:t>” TC Kimlik No’lu “...................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5C7624">
        <w:rPr>
          <w:rFonts w:ascii="Times New Roman" w:hAnsi="Times New Roman" w:cs="Times New Roman"/>
          <w:sz w:val="24"/>
          <w:szCs w:val="24"/>
        </w:rPr>
        <w:t>”nin katılması tarafımca uygun görülmüştür. Yarışmanın şartlarının/kurallarının İnegöl Belediyesinde saklı olduğunu teyit ve taahhüt ederim.</w:t>
      </w:r>
    </w:p>
    <w:p w:rsidR="005C7624" w:rsidRPr="005C7624" w:rsidRDefault="005C7624" w:rsidP="009235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Gereğini yapılmasını arz ederim.</w:t>
      </w: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İmza</w:t>
      </w: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Tarih</w:t>
      </w: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Veli TC No</w:t>
      </w: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Veli Adı-Soyadı</w:t>
      </w:r>
    </w:p>
    <w:p w:rsid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3E1" w:rsidRDefault="005653E1" w:rsidP="004C5F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653E1" w:rsidRPr="005653E1" w:rsidRDefault="005653E1" w:rsidP="005653E1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hd w:val="clear" w:color="auto" w:fill="FFFFFF"/>
        </w:rPr>
      </w:pPr>
    </w:p>
    <w:p w:rsidR="00D65E7F" w:rsidRDefault="00D65E7F" w:rsidP="005653E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5E7F" w:rsidSect="009A195A">
      <w:pgSz w:w="11906" w:h="16838"/>
      <w:pgMar w:top="28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97212"/>
    <w:multiLevelType w:val="hybridMultilevel"/>
    <w:tmpl w:val="D4E03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44AA"/>
    <w:multiLevelType w:val="hybridMultilevel"/>
    <w:tmpl w:val="CA92B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051FE1"/>
    <w:rsid w:val="002C2361"/>
    <w:rsid w:val="0032797A"/>
    <w:rsid w:val="00366DCE"/>
    <w:rsid w:val="00441544"/>
    <w:rsid w:val="004C5FA1"/>
    <w:rsid w:val="005653E1"/>
    <w:rsid w:val="005C7624"/>
    <w:rsid w:val="00655906"/>
    <w:rsid w:val="006646A6"/>
    <w:rsid w:val="006F5374"/>
    <w:rsid w:val="007123DE"/>
    <w:rsid w:val="007434C3"/>
    <w:rsid w:val="007D5CD5"/>
    <w:rsid w:val="007D5E0B"/>
    <w:rsid w:val="00822250"/>
    <w:rsid w:val="0090233F"/>
    <w:rsid w:val="00923540"/>
    <w:rsid w:val="009A1896"/>
    <w:rsid w:val="009A195A"/>
    <w:rsid w:val="00A02491"/>
    <w:rsid w:val="00AB11B7"/>
    <w:rsid w:val="00AF16DD"/>
    <w:rsid w:val="00B830AD"/>
    <w:rsid w:val="00CD0DCB"/>
    <w:rsid w:val="00D65E7F"/>
    <w:rsid w:val="00D80167"/>
    <w:rsid w:val="00E6122A"/>
    <w:rsid w:val="00EA3E7A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8466-6855-46FD-8DB5-909C39F8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46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1B7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5653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5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BAŞARAN</dc:creator>
  <cp:keywords/>
  <dc:description/>
  <cp:lastModifiedBy>Emrah GUNAY</cp:lastModifiedBy>
  <cp:revision>5</cp:revision>
  <cp:lastPrinted>2020-08-13T13:56:00Z</cp:lastPrinted>
  <dcterms:created xsi:type="dcterms:W3CDTF">2021-07-26T06:51:00Z</dcterms:created>
  <dcterms:modified xsi:type="dcterms:W3CDTF">2021-07-26T07:17:00Z</dcterms:modified>
</cp:coreProperties>
</file>